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C7" w:rsidRPr="004527F6" w:rsidRDefault="00953EC7" w:rsidP="007145F5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527F6">
        <w:rPr>
          <w:rFonts w:ascii="Arial" w:hAnsi="Arial" w:cs="Arial"/>
          <w:b/>
          <w:noProof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539750</wp:posOffset>
            </wp:positionH>
            <wp:positionV relativeFrom="paragraph">
              <wp:posOffset>-316865</wp:posOffset>
            </wp:positionV>
            <wp:extent cx="4680585" cy="2525395"/>
            <wp:effectExtent l="0" t="0" r="0" b="8255"/>
            <wp:wrapTopAndBottom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ADADAD"/>
                        </a:clrFrom>
                        <a:clrTo>
                          <a:srgbClr val="ADADAD">
                            <a:alpha val="0"/>
                          </a:srgbClr>
                        </a:clrTo>
                      </a:clrChange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252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3EC7" w:rsidRPr="004527F6" w:rsidRDefault="00953EC7" w:rsidP="007145F5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4304C" w:rsidRDefault="00C4304C" w:rsidP="007145F5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24FAE" w:rsidRPr="004527F6" w:rsidRDefault="00E24FAE" w:rsidP="007145F5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215CA" w:rsidRDefault="007145F5" w:rsidP="007145F5">
      <w:pPr>
        <w:spacing w:before="120"/>
        <w:jc w:val="center"/>
        <w:rPr>
          <w:rFonts w:ascii="Arial" w:hAnsi="Arial" w:cs="Arial"/>
          <w:b/>
          <w:snapToGrid w:val="0"/>
          <w:sz w:val="40"/>
          <w:szCs w:val="48"/>
          <w:u w:val="single"/>
        </w:rPr>
      </w:pPr>
      <w:r w:rsidRPr="00E24FAE">
        <w:rPr>
          <w:rFonts w:ascii="Arial" w:hAnsi="Arial" w:cs="Arial"/>
          <w:b/>
          <w:snapToGrid w:val="0"/>
          <w:sz w:val="40"/>
          <w:szCs w:val="48"/>
          <w:u w:val="single"/>
        </w:rPr>
        <w:t>TECHNICKÁ ZPRÁVA</w:t>
      </w:r>
    </w:p>
    <w:p w:rsidR="007145F5" w:rsidRPr="00E24FAE" w:rsidRDefault="008215CA" w:rsidP="007145F5">
      <w:pPr>
        <w:spacing w:before="120"/>
        <w:jc w:val="center"/>
        <w:rPr>
          <w:rFonts w:ascii="Arial" w:hAnsi="Arial" w:cs="Arial"/>
          <w:b/>
          <w:snapToGrid w:val="0"/>
          <w:sz w:val="40"/>
          <w:szCs w:val="48"/>
          <w:u w:val="single"/>
        </w:rPr>
      </w:pPr>
      <w:r>
        <w:rPr>
          <w:rFonts w:ascii="Arial" w:hAnsi="Arial" w:cs="Arial"/>
          <w:b/>
          <w:snapToGrid w:val="0"/>
          <w:sz w:val="40"/>
          <w:szCs w:val="48"/>
          <w:u w:val="single"/>
        </w:rPr>
        <w:t>PŘÍLOHA</w:t>
      </w:r>
    </w:p>
    <w:p w:rsidR="008215CA" w:rsidRDefault="008215CA" w:rsidP="00011F36">
      <w:pPr>
        <w:spacing w:before="120"/>
        <w:jc w:val="center"/>
        <w:rPr>
          <w:rFonts w:ascii="Arial" w:hAnsi="Arial" w:cs="Arial"/>
          <w:b/>
          <w:snapToGrid w:val="0"/>
          <w:sz w:val="32"/>
          <w:szCs w:val="20"/>
        </w:rPr>
      </w:pPr>
    </w:p>
    <w:p w:rsidR="007145F5" w:rsidRPr="00E24FAE" w:rsidRDefault="00890334" w:rsidP="00011F36">
      <w:pPr>
        <w:spacing w:before="120"/>
        <w:jc w:val="center"/>
        <w:rPr>
          <w:rFonts w:ascii="Arial" w:hAnsi="Arial" w:cs="Arial"/>
          <w:b/>
          <w:snapToGrid w:val="0"/>
          <w:sz w:val="32"/>
          <w:szCs w:val="20"/>
        </w:rPr>
      </w:pPr>
      <w:r w:rsidRPr="00E24FAE">
        <w:rPr>
          <w:rFonts w:ascii="Arial" w:hAnsi="Arial" w:cs="Arial"/>
          <w:b/>
          <w:snapToGrid w:val="0"/>
          <w:sz w:val="32"/>
          <w:szCs w:val="20"/>
        </w:rPr>
        <w:t>ELEKTROINSTALACE</w:t>
      </w:r>
    </w:p>
    <w:p w:rsidR="00E24FAE" w:rsidRDefault="00E24FAE" w:rsidP="00E24FAE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B779F1" w:rsidRDefault="00B779F1" w:rsidP="00E24FAE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779F1" w:rsidRDefault="00B779F1" w:rsidP="00E24FAE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779F1" w:rsidRDefault="00B779F1" w:rsidP="00E24FAE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24FAE" w:rsidRDefault="00E24FAE" w:rsidP="00E24FAE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90334" w:rsidRPr="00890334" w:rsidRDefault="00550A0B" w:rsidP="00890334">
      <w:pPr>
        <w:ind w:left="4245" w:hanging="3885"/>
        <w:rPr>
          <w:rFonts w:ascii="Arial" w:hAnsi="Arial" w:cs="Arial"/>
          <w:b/>
        </w:rPr>
      </w:pPr>
      <w:r w:rsidRPr="007145F5">
        <w:rPr>
          <w:rFonts w:ascii="Arial" w:hAnsi="Arial" w:cs="Arial"/>
          <w:b/>
          <w:sz w:val="20"/>
          <w:szCs w:val="20"/>
        </w:rPr>
        <w:t xml:space="preserve">Název stavby: </w:t>
      </w:r>
      <w:r w:rsidRPr="007145F5">
        <w:rPr>
          <w:rFonts w:ascii="Arial" w:hAnsi="Arial" w:cs="Arial"/>
          <w:sz w:val="20"/>
          <w:szCs w:val="20"/>
        </w:rPr>
        <w:tab/>
      </w:r>
      <w:r w:rsidR="00A03BD3" w:rsidRPr="00A03BD3">
        <w:rPr>
          <w:rFonts w:ascii="Arial" w:hAnsi="Arial" w:cs="Arial"/>
          <w:b/>
        </w:rPr>
        <w:t>STAVEBNÍ ÚPRAVY BYTOVÝCH DOMŮ</w:t>
      </w:r>
    </w:p>
    <w:p w:rsidR="00761988" w:rsidRPr="00890334" w:rsidRDefault="00890334" w:rsidP="00890334">
      <w:pPr>
        <w:spacing w:line="360" w:lineRule="auto"/>
        <w:ind w:left="4245"/>
        <w:rPr>
          <w:rFonts w:ascii="Arial" w:hAnsi="Arial" w:cs="Arial"/>
          <w:b/>
        </w:rPr>
      </w:pPr>
      <w:r w:rsidRPr="00890334">
        <w:rPr>
          <w:rFonts w:ascii="Arial" w:hAnsi="Arial" w:cs="Arial"/>
          <w:b/>
        </w:rPr>
        <w:t xml:space="preserve">UL. ŠENOVSKÁ </w:t>
      </w:r>
      <w:r w:rsidRPr="00890334">
        <w:rPr>
          <w:rFonts w:ascii="Arial" w:hAnsi="Arial" w:cs="Arial"/>
          <w:b/>
          <w:bCs/>
        </w:rPr>
        <w:t>65,67 A 69</w:t>
      </w:r>
    </w:p>
    <w:p w:rsidR="00890334" w:rsidRPr="00890334" w:rsidRDefault="00890334" w:rsidP="00890334">
      <w:pPr>
        <w:ind w:left="4245"/>
        <w:rPr>
          <w:rFonts w:ascii="Arial" w:hAnsi="Arial" w:cs="Arial"/>
          <w:b/>
        </w:rPr>
      </w:pPr>
      <w:r w:rsidRPr="00890334">
        <w:rPr>
          <w:rFonts w:ascii="Arial" w:hAnsi="Arial" w:cs="Arial"/>
          <w:b/>
        </w:rPr>
        <w:t>SO 01 BYTOVÉ DOMY</w:t>
      </w:r>
    </w:p>
    <w:p w:rsidR="00761988" w:rsidRPr="00761988" w:rsidRDefault="00761988" w:rsidP="00761988">
      <w:pPr>
        <w:ind w:left="360"/>
        <w:jc w:val="both"/>
        <w:rPr>
          <w:rFonts w:ascii="Arial" w:hAnsi="Arial" w:cs="Arial"/>
          <w:b/>
          <w:sz w:val="22"/>
          <w:szCs w:val="20"/>
        </w:rPr>
      </w:pPr>
    </w:p>
    <w:p w:rsidR="00FE69AC" w:rsidRPr="00011F36" w:rsidRDefault="00FE69AC" w:rsidP="00FE69AC">
      <w:pPr>
        <w:ind w:left="360"/>
        <w:rPr>
          <w:rFonts w:ascii="Arial" w:hAnsi="Arial" w:cs="Arial"/>
          <w:b/>
          <w:szCs w:val="20"/>
        </w:rPr>
      </w:pPr>
      <w:r w:rsidRPr="0038380C">
        <w:rPr>
          <w:rFonts w:ascii="Arial" w:hAnsi="Arial" w:cs="Arial"/>
          <w:b/>
          <w:sz w:val="20"/>
          <w:szCs w:val="20"/>
        </w:rPr>
        <w:t>Zakázka číslo:</w:t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>
        <w:rPr>
          <w:rFonts w:ascii="Arial" w:hAnsi="Arial" w:cs="Arial"/>
          <w:b/>
          <w:sz w:val="22"/>
          <w:szCs w:val="20"/>
        </w:rPr>
        <w:tab/>
      </w:r>
      <w:r w:rsidR="004F6BBD">
        <w:rPr>
          <w:rFonts w:ascii="Arial" w:hAnsi="Arial" w:cs="Arial"/>
          <w:b/>
          <w:sz w:val="22"/>
          <w:szCs w:val="20"/>
        </w:rPr>
        <w:t>2</w:t>
      </w:r>
      <w:r w:rsidR="00890334">
        <w:rPr>
          <w:rFonts w:ascii="Arial" w:hAnsi="Arial" w:cs="Arial"/>
          <w:b/>
          <w:sz w:val="22"/>
          <w:szCs w:val="20"/>
        </w:rPr>
        <w:t>4</w:t>
      </w:r>
      <w:r w:rsidRPr="00011F36">
        <w:rPr>
          <w:rFonts w:ascii="Arial" w:hAnsi="Arial" w:cs="Arial"/>
          <w:b/>
          <w:sz w:val="22"/>
          <w:szCs w:val="20"/>
        </w:rPr>
        <w:t xml:space="preserve"> - </w:t>
      </w:r>
      <w:r w:rsidR="00890334">
        <w:rPr>
          <w:rFonts w:ascii="Arial" w:hAnsi="Arial" w:cs="Arial"/>
          <w:b/>
          <w:sz w:val="22"/>
          <w:szCs w:val="20"/>
        </w:rPr>
        <w:t>5</w:t>
      </w:r>
      <w:r w:rsidRPr="00011F36">
        <w:rPr>
          <w:rFonts w:ascii="Arial" w:hAnsi="Arial" w:cs="Arial"/>
          <w:b/>
          <w:sz w:val="22"/>
          <w:szCs w:val="20"/>
        </w:rPr>
        <w:t xml:space="preserve"> / 1</w:t>
      </w:r>
      <w:r w:rsidR="004F6BBD">
        <w:rPr>
          <w:rFonts w:ascii="Arial" w:hAnsi="Arial" w:cs="Arial"/>
          <w:b/>
          <w:sz w:val="22"/>
          <w:szCs w:val="20"/>
        </w:rPr>
        <w:t>7</w:t>
      </w:r>
    </w:p>
    <w:p w:rsidR="00FE69AC" w:rsidRPr="00011F36" w:rsidRDefault="00FE69AC" w:rsidP="00FE69AC">
      <w:pPr>
        <w:ind w:left="360"/>
        <w:jc w:val="both"/>
        <w:rPr>
          <w:rFonts w:ascii="Arial" w:hAnsi="Arial" w:cs="Arial"/>
          <w:b/>
          <w:sz w:val="22"/>
          <w:szCs w:val="20"/>
        </w:rPr>
      </w:pPr>
    </w:p>
    <w:p w:rsidR="004D3E21" w:rsidRPr="00011F36" w:rsidRDefault="004D3E21" w:rsidP="004D3E21">
      <w:pPr>
        <w:ind w:left="360"/>
        <w:rPr>
          <w:rFonts w:ascii="Arial" w:hAnsi="Arial" w:cs="Arial"/>
          <w:b/>
          <w:sz w:val="22"/>
          <w:szCs w:val="20"/>
        </w:rPr>
      </w:pPr>
      <w:r w:rsidRPr="007145F5">
        <w:rPr>
          <w:rFonts w:ascii="Arial" w:hAnsi="Arial" w:cs="Arial"/>
          <w:b/>
          <w:sz w:val="20"/>
          <w:szCs w:val="20"/>
        </w:rPr>
        <w:t>Zhotovitel projektových prací:</w:t>
      </w:r>
      <w:r w:rsidRPr="007145F5">
        <w:rPr>
          <w:rFonts w:ascii="Arial" w:hAnsi="Arial" w:cs="Arial"/>
          <w:sz w:val="20"/>
          <w:szCs w:val="20"/>
        </w:rPr>
        <w:tab/>
      </w:r>
      <w:r w:rsidRPr="007145F5">
        <w:rPr>
          <w:rFonts w:ascii="Arial" w:hAnsi="Arial" w:cs="Arial"/>
          <w:sz w:val="20"/>
          <w:szCs w:val="20"/>
        </w:rPr>
        <w:tab/>
      </w:r>
      <w:r w:rsidRPr="00011F36">
        <w:rPr>
          <w:rFonts w:ascii="Arial" w:hAnsi="Arial" w:cs="Arial"/>
          <w:b/>
          <w:szCs w:val="20"/>
        </w:rPr>
        <w:t>ateliér idea s.r.o.</w:t>
      </w:r>
    </w:p>
    <w:p w:rsidR="004D3E21" w:rsidRPr="00953EC7" w:rsidRDefault="004D3E21" w:rsidP="004D3E21">
      <w:pPr>
        <w:ind w:left="360"/>
        <w:rPr>
          <w:rFonts w:ascii="Arial" w:hAnsi="Arial" w:cs="Arial"/>
          <w:szCs w:val="20"/>
        </w:rPr>
      </w:pPr>
      <w:r w:rsidRPr="00953EC7">
        <w:rPr>
          <w:rFonts w:ascii="Arial" w:hAnsi="Arial" w:cs="Arial"/>
          <w:b/>
          <w:szCs w:val="20"/>
        </w:rPr>
        <w:tab/>
      </w:r>
      <w:r w:rsidRPr="00953EC7">
        <w:rPr>
          <w:rFonts w:ascii="Arial" w:hAnsi="Arial" w:cs="Arial"/>
          <w:b/>
          <w:szCs w:val="20"/>
        </w:rPr>
        <w:tab/>
      </w:r>
      <w:r w:rsidRPr="00953EC7">
        <w:rPr>
          <w:rFonts w:ascii="Arial" w:hAnsi="Arial" w:cs="Arial"/>
          <w:b/>
          <w:szCs w:val="20"/>
        </w:rPr>
        <w:tab/>
      </w:r>
      <w:r w:rsidRPr="00953EC7">
        <w:rPr>
          <w:rFonts w:ascii="Arial" w:hAnsi="Arial" w:cs="Arial"/>
          <w:b/>
          <w:szCs w:val="20"/>
        </w:rPr>
        <w:tab/>
      </w:r>
      <w:r w:rsidRPr="00953EC7">
        <w:rPr>
          <w:rFonts w:ascii="Arial" w:hAnsi="Arial" w:cs="Arial"/>
          <w:b/>
          <w:szCs w:val="20"/>
        </w:rPr>
        <w:tab/>
      </w:r>
      <w:r w:rsidRPr="00953EC7">
        <w:rPr>
          <w:rFonts w:ascii="Arial" w:hAnsi="Arial" w:cs="Arial"/>
          <w:b/>
          <w:szCs w:val="20"/>
        </w:rPr>
        <w:tab/>
      </w:r>
      <w:r w:rsidRPr="00953EC7">
        <w:rPr>
          <w:rFonts w:ascii="Arial" w:hAnsi="Arial" w:cs="Arial"/>
          <w:szCs w:val="20"/>
        </w:rPr>
        <w:t>Strmá</w:t>
      </w:r>
      <w:r>
        <w:rPr>
          <w:rFonts w:ascii="Arial" w:hAnsi="Arial" w:cs="Arial"/>
          <w:szCs w:val="20"/>
        </w:rPr>
        <w:t xml:space="preserve"> </w:t>
      </w:r>
      <w:r w:rsidRPr="00953EC7">
        <w:rPr>
          <w:rFonts w:ascii="Arial" w:hAnsi="Arial" w:cs="Arial"/>
          <w:szCs w:val="20"/>
        </w:rPr>
        <w:t>12</w:t>
      </w:r>
    </w:p>
    <w:p w:rsidR="004D3E21" w:rsidRPr="00953EC7" w:rsidRDefault="004D3E21" w:rsidP="004D3E21">
      <w:pPr>
        <w:ind w:left="360"/>
        <w:rPr>
          <w:rFonts w:ascii="Arial" w:hAnsi="Arial" w:cs="Arial"/>
          <w:szCs w:val="20"/>
        </w:rPr>
      </w:pP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  <w:t>7</w:t>
      </w:r>
      <w:r>
        <w:rPr>
          <w:rFonts w:ascii="Arial" w:hAnsi="Arial" w:cs="Arial"/>
          <w:szCs w:val="20"/>
        </w:rPr>
        <w:t>09</w:t>
      </w:r>
      <w:r w:rsidRPr="00953EC7">
        <w:rPr>
          <w:rFonts w:ascii="Arial" w:hAnsi="Arial" w:cs="Arial"/>
          <w:szCs w:val="20"/>
        </w:rPr>
        <w:t xml:space="preserve"> 00 Ostrava</w:t>
      </w:r>
    </w:p>
    <w:p w:rsidR="004D3E21" w:rsidRPr="00953EC7" w:rsidRDefault="004D3E21" w:rsidP="004D3E21">
      <w:pPr>
        <w:ind w:left="360"/>
        <w:rPr>
          <w:rFonts w:ascii="Arial" w:hAnsi="Arial" w:cs="Arial"/>
          <w:szCs w:val="20"/>
        </w:rPr>
      </w:pP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</w:r>
      <w:r w:rsidRPr="00953EC7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>D</w:t>
      </w:r>
      <w:r w:rsidRPr="00953EC7">
        <w:rPr>
          <w:rFonts w:ascii="Arial" w:hAnsi="Arial" w:cs="Arial"/>
          <w:szCs w:val="20"/>
        </w:rPr>
        <w:t>IČ:</w:t>
      </w:r>
      <w:r>
        <w:rPr>
          <w:rFonts w:ascii="Arial" w:hAnsi="Arial" w:cs="Arial"/>
          <w:szCs w:val="20"/>
        </w:rPr>
        <w:t xml:space="preserve"> CZ15502309</w:t>
      </w:r>
    </w:p>
    <w:p w:rsidR="004D3E21" w:rsidRPr="00011F36" w:rsidRDefault="004D3E21" w:rsidP="004D3E21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AB3C3C" w:rsidRPr="00AB3C3C" w:rsidRDefault="004D3E21" w:rsidP="00AB3C3C">
      <w:pPr>
        <w:ind w:left="360"/>
        <w:rPr>
          <w:rFonts w:ascii="Arial" w:hAnsi="Arial" w:cs="Arial"/>
          <w:b/>
        </w:rPr>
      </w:pPr>
      <w:r w:rsidRPr="007145F5">
        <w:rPr>
          <w:rFonts w:ascii="Arial" w:hAnsi="Arial" w:cs="Arial"/>
          <w:b/>
          <w:sz w:val="20"/>
          <w:szCs w:val="20"/>
        </w:rPr>
        <w:t>Investor: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24FAE">
        <w:rPr>
          <w:rFonts w:ascii="Arial" w:hAnsi="Arial" w:cs="Arial"/>
          <w:b/>
        </w:rPr>
        <w:t>Statutární m</w:t>
      </w:r>
      <w:r w:rsidR="001E0F6F" w:rsidRPr="00AB3C3C">
        <w:rPr>
          <w:rFonts w:ascii="Arial" w:hAnsi="Arial" w:cs="Arial"/>
          <w:b/>
        </w:rPr>
        <w:t>ěsto Ostrava</w:t>
      </w:r>
    </w:p>
    <w:p w:rsidR="001E0F6F" w:rsidRPr="001E0F6F" w:rsidRDefault="001E0F6F" w:rsidP="001E0F6F">
      <w:pPr>
        <w:ind w:left="3900" w:firstLine="348"/>
        <w:rPr>
          <w:rFonts w:ascii="Arial" w:hAnsi="Arial" w:cs="Arial"/>
          <w:b/>
        </w:rPr>
      </w:pPr>
      <w:r w:rsidRPr="001E0F6F">
        <w:rPr>
          <w:rFonts w:ascii="Arial" w:hAnsi="Arial" w:cs="Arial"/>
          <w:b/>
        </w:rPr>
        <w:t>Úřad městského obvodu Slezská Ostrava</w:t>
      </w:r>
    </w:p>
    <w:p w:rsidR="00761988" w:rsidRPr="001E0F6F" w:rsidRDefault="001E0F6F" w:rsidP="001E0F6F">
      <w:pPr>
        <w:ind w:left="3900" w:firstLine="348"/>
        <w:rPr>
          <w:rFonts w:ascii="Arial" w:hAnsi="Arial" w:cs="Arial"/>
        </w:rPr>
      </w:pPr>
      <w:r w:rsidRPr="001E0F6F">
        <w:rPr>
          <w:rFonts w:ascii="Arial" w:hAnsi="Arial" w:cs="Arial"/>
        </w:rPr>
        <w:t>Těšínská 35, 710 16 Slezská Ostrava</w:t>
      </w:r>
    </w:p>
    <w:p w:rsidR="00AB3C3C" w:rsidRPr="001E0F6F" w:rsidRDefault="00AB3C3C" w:rsidP="00AB3C3C">
      <w:pPr>
        <w:ind w:left="360"/>
        <w:rPr>
          <w:rFonts w:ascii="Arial" w:hAnsi="Arial" w:cs="Arial"/>
          <w:sz w:val="20"/>
          <w:szCs w:val="20"/>
        </w:rPr>
      </w:pPr>
    </w:p>
    <w:p w:rsidR="004D3E21" w:rsidRDefault="004D3E21" w:rsidP="004D3E21">
      <w:pPr>
        <w:ind w:left="360"/>
        <w:rPr>
          <w:rFonts w:ascii="Arial" w:hAnsi="Arial" w:cs="Arial"/>
          <w:szCs w:val="20"/>
        </w:rPr>
      </w:pPr>
      <w:r w:rsidRPr="007145F5">
        <w:rPr>
          <w:rFonts w:ascii="Arial" w:hAnsi="Arial" w:cs="Arial"/>
          <w:b/>
          <w:sz w:val="20"/>
          <w:szCs w:val="20"/>
        </w:rPr>
        <w:t>Stupeň projektové dokumentace:</w:t>
      </w:r>
      <w:r w:rsidRPr="007145F5">
        <w:rPr>
          <w:rFonts w:ascii="Arial" w:hAnsi="Arial" w:cs="Arial"/>
          <w:sz w:val="20"/>
          <w:szCs w:val="20"/>
        </w:rPr>
        <w:tab/>
      </w:r>
      <w:r w:rsidRPr="007145F5">
        <w:rPr>
          <w:rFonts w:ascii="Arial" w:hAnsi="Arial" w:cs="Arial"/>
          <w:sz w:val="20"/>
          <w:szCs w:val="20"/>
        </w:rPr>
        <w:tab/>
      </w:r>
      <w:r w:rsidR="006A6CD2" w:rsidRPr="006A6CD2">
        <w:rPr>
          <w:rFonts w:ascii="Arial" w:hAnsi="Arial" w:cs="Arial"/>
          <w:szCs w:val="20"/>
        </w:rPr>
        <w:t>DOKUMENTACE PRO PROVEDENÍ STAVBY</w:t>
      </w:r>
    </w:p>
    <w:p w:rsidR="00E24FAE" w:rsidRDefault="00E24FAE" w:rsidP="004D3E21">
      <w:pPr>
        <w:ind w:left="360"/>
        <w:rPr>
          <w:rFonts w:ascii="Arial" w:hAnsi="Arial" w:cs="Arial"/>
          <w:szCs w:val="20"/>
        </w:rPr>
      </w:pPr>
    </w:p>
    <w:p w:rsidR="004D3E21" w:rsidRDefault="004D3E21" w:rsidP="004D3E21">
      <w:pPr>
        <w:ind w:left="360"/>
        <w:jc w:val="both"/>
        <w:rPr>
          <w:rFonts w:ascii="Arial" w:hAnsi="Arial" w:cs="Arial"/>
          <w:snapToGrid w:val="0"/>
          <w:szCs w:val="20"/>
        </w:rPr>
      </w:pPr>
      <w:r w:rsidRPr="007145F5">
        <w:rPr>
          <w:rFonts w:ascii="Arial" w:hAnsi="Arial" w:cs="Arial"/>
          <w:b/>
          <w:snapToGrid w:val="0"/>
          <w:sz w:val="20"/>
          <w:szCs w:val="20"/>
        </w:rPr>
        <w:t>Vypracoval:</w:t>
      </w:r>
      <w:r w:rsidRPr="007145F5">
        <w:rPr>
          <w:rFonts w:ascii="Arial" w:hAnsi="Arial" w:cs="Arial"/>
          <w:snapToGrid w:val="0"/>
          <w:sz w:val="20"/>
          <w:szCs w:val="20"/>
        </w:rPr>
        <w:tab/>
      </w:r>
      <w:r w:rsidRPr="007145F5">
        <w:rPr>
          <w:rFonts w:ascii="Arial" w:hAnsi="Arial" w:cs="Arial"/>
          <w:snapToGrid w:val="0"/>
          <w:sz w:val="20"/>
          <w:szCs w:val="20"/>
        </w:rPr>
        <w:tab/>
      </w:r>
      <w:r w:rsidRPr="007145F5">
        <w:rPr>
          <w:rFonts w:ascii="Arial" w:hAnsi="Arial" w:cs="Arial"/>
          <w:snapToGrid w:val="0"/>
          <w:sz w:val="20"/>
          <w:szCs w:val="20"/>
        </w:rPr>
        <w:tab/>
      </w:r>
      <w:r w:rsidRPr="007145F5">
        <w:rPr>
          <w:rFonts w:ascii="Arial" w:hAnsi="Arial" w:cs="Arial"/>
          <w:snapToGrid w:val="0"/>
          <w:sz w:val="20"/>
          <w:szCs w:val="20"/>
        </w:rPr>
        <w:tab/>
      </w:r>
      <w:r w:rsidRPr="004173F0">
        <w:rPr>
          <w:rFonts w:ascii="Arial" w:hAnsi="Arial" w:cs="Arial"/>
          <w:snapToGrid w:val="0"/>
          <w:szCs w:val="20"/>
        </w:rPr>
        <w:t>Mgr. Vlastimil Lacko</w:t>
      </w:r>
    </w:p>
    <w:p w:rsidR="004D3E21" w:rsidRPr="00011F36" w:rsidRDefault="004D3E21" w:rsidP="004D3E21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B779F1" w:rsidRDefault="004D3E21" w:rsidP="004D3E21">
      <w:pPr>
        <w:ind w:left="360"/>
        <w:jc w:val="both"/>
        <w:rPr>
          <w:rFonts w:ascii="Arial" w:hAnsi="Arial" w:cs="Arial"/>
          <w:snapToGrid w:val="0"/>
          <w:szCs w:val="20"/>
        </w:rPr>
      </w:pPr>
      <w:r w:rsidRPr="004173F0">
        <w:rPr>
          <w:rFonts w:ascii="Arial" w:hAnsi="Arial" w:cs="Arial"/>
          <w:b/>
          <w:snapToGrid w:val="0"/>
          <w:sz w:val="20"/>
          <w:szCs w:val="20"/>
        </w:rPr>
        <w:t>Datum:</w:t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>
        <w:rPr>
          <w:rFonts w:ascii="Arial" w:hAnsi="Arial" w:cs="Arial"/>
          <w:snapToGrid w:val="0"/>
          <w:sz w:val="20"/>
          <w:szCs w:val="20"/>
        </w:rPr>
        <w:tab/>
      </w:r>
      <w:r w:rsidR="00B87E60">
        <w:rPr>
          <w:rFonts w:ascii="Arial" w:hAnsi="Arial" w:cs="Arial"/>
          <w:snapToGrid w:val="0"/>
          <w:szCs w:val="20"/>
        </w:rPr>
        <w:t>0</w:t>
      </w:r>
      <w:r w:rsidR="006A6CD2">
        <w:rPr>
          <w:rFonts w:ascii="Arial" w:hAnsi="Arial" w:cs="Arial"/>
          <w:snapToGrid w:val="0"/>
          <w:szCs w:val="20"/>
        </w:rPr>
        <w:t>5</w:t>
      </w:r>
      <w:r>
        <w:rPr>
          <w:rFonts w:ascii="Arial" w:hAnsi="Arial" w:cs="Arial"/>
          <w:snapToGrid w:val="0"/>
          <w:szCs w:val="20"/>
        </w:rPr>
        <w:t xml:space="preserve"> </w:t>
      </w:r>
      <w:r w:rsidRPr="004173F0">
        <w:rPr>
          <w:rFonts w:ascii="Arial" w:hAnsi="Arial" w:cs="Arial"/>
          <w:snapToGrid w:val="0"/>
          <w:szCs w:val="20"/>
        </w:rPr>
        <w:t>/ 20</w:t>
      </w:r>
      <w:r w:rsidR="00852F57">
        <w:rPr>
          <w:rFonts w:ascii="Arial" w:hAnsi="Arial" w:cs="Arial"/>
          <w:snapToGrid w:val="0"/>
          <w:szCs w:val="20"/>
        </w:rPr>
        <w:t>20</w:t>
      </w:r>
    </w:p>
    <w:p w:rsidR="004D3E21" w:rsidRPr="00B779F1" w:rsidRDefault="004D3E21" w:rsidP="00B779F1">
      <w:pPr>
        <w:pStyle w:val="Zkladntextodsazen"/>
        <w:spacing w:after="120" w:line="276" w:lineRule="auto"/>
        <w:ind w:left="0"/>
        <w:rPr>
          <w:rFonts w:cs="Arial"/>
          <w:b/>
          <w:sz w:val="22"/>
          <w:szCs w:val="20"/>
        </w:rPr>
      </w:pPr>
      <w:r>
        <w:rPr>
          <w:rFonts w:cs="Arial"/>
          <w:snapToGrid w:val="0"/>
          <w:sz w:val="20"/>
          <w:szCs w:val="20"/>
        </w:rPr>
        <w:br w:type="page"/>
      </w:r>
      <w:r w:rsidR="00B779F1" w:rsidRPr="00B779F1">
        <w:rPr>
          <w:rFonts w:cs="Arial"/>
          <w:b/>
          <w:sz w:val="22"/>
          <w:szCs w:val="20"/>
        </w:rPr>
        <w:lastRenderedPageBreak/>
        <w:t>Hlavní jistič před elektroměrem</w:t>
      </w:r>
    </w:p>
    <w:p w:rsidR="00B779F1" w:rsidRPr="00B779F1" w:rsidRDefault="00B779F1" w:rsidP="00B779F1">
      <w:pPr>
        <w:pStyle w:val="Zkladntextodsazen"/>
        <w:spacing w:line="276" w:lineRule="auto"/>
        <w:rPr>
          <w:rFonts w:cs="Arial"/>
          <w:sz w:val="20"/>
          <w:szCs w:val="20"/>
        </w:rPr>
      </w:pPr>
      <w:r w:rsidRPr="00B779F1">
        <w:rPr>
          <w:rFonts w:cs="Arial"/>
          <w:sz w:val="20"/>
          <w:szCs w:val="20"/>
        </w:rPr>
        <w:t>Momentálně není nutno navýšit hodnotu hlavního jističe před elektroměrem. Případné navýšení hodnoty hlavního jističe před elektroměrem bude řešeno až při výstavbě a realizaci stavby, podle aktuálních požadavků</w:t>
      </w:r>
      <w:r>
        <w:rPr>
          <w:rFonts w:cs="Arial"/>
          <w:sz w:val="20"/>
          <w:szCs w:val="20"/>
        </w:rPr>
        <w:t>.</w:t>
      </w:r>
    </w:p>
    <w:p w:rsidR="00B779F1" w:rsidRDefault="00B779F1" w:rsidP="00B779F1">
      <w:pPr>
        <w:pStyle w:val="Zkladntextodsazen"/>
        <w:spacing w:line="276" w:lineRule="auto"/>
        <w:rPr>
          <w:rFonts w:cs="Arial"/>
          <w:sz w:val="20"/>
          <w:szCs w:val="20"/>
        </w:rPr>
      </w:pPr>
    </w:p>
    <w:p w:rsidR="00B779F1" w:rsidRPr="00B779F1" w:rsidRDefault="00B779F1" w:rsidP="00B779F1">
      <w:pPr>
        <w:pStyle w:val="Zkladntextodsazen"/>
        <w:spacing w:line="276" w:lineRule="auto"/>
        <w:rPr>
          <w:rFonts w:cs="Arial"/>
          <w:sz w:val="20"/>
          <w:szCs w:val="20"/>
        </w:rPr>
      </w:pPr>
    </w:p>
    <w:p w:rsidR="00B779F1" w:rsidRPr="00B779F1" w:rsidRDefault="00B779F1" w:rsidP="00B779F1">
      <w:pPr>
        <w:pStyle w:val="Zkladntextodsazen"/>
        <w:spacing w:line="276" w:lineRule="auto"/>
        <w:rPr>
          <w:rFonts w:cs="Arial"/>
          <w:sz w:val="20"/>
          <w:szCs w:val="20"/>
        </w:rPr>
      </w:pPr>
      <w:r w:rsidRPr="00B779F1">
        <w:rPr>
          <w:rFonts w:cs="Arial"/>
          <w:sz w:val="20"/>
          <w:szCs w:val="20"/>
        </w:rPr>
        <w:t>Vypracoval Mgr. V. Lacko</w:t>
      </w:r>
    </w:p>
    <w:sectPr w:rsidR="00B779F1" w:rsidRPr="00B779F1" w:rsidSect="00AB3C3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843" w:right="1274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15B" w:rsidRDefault="001E315B">
      <w:r>
        <w:separator/>
      </w:r>
    </w:p>
  </w:endnote>
  <w:endnote w:type="continuationSeparator" w:id="0">
    <w:p w:rsidR="001E315B" w:rsidRDefault="001E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15B" w:rsidRPr="003F1A8B" w:rsidRDefault="001E315B" w:rsidP="00B437B6">
    <w:pPr>
      <w:pBdr>
        <w:top w:val="single" w:sz="4" w:space="1" w:color="auto"/>
      </w:pBdr>
      <w:tabs>
        <w:tab w:val="right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DPS</w:t>
    </w:r>
    <w:r w:rsidRPr="003F1A8B">
      <w:rPr>
        <w:rFonts w:ascii="Arial" w:hAnsi="Arial" w:cs="Arial"/>
        <w:sz w:val="16"/>
        <w:szCs w:val="16"/>
      </w:rPr>
      <w:tab/>
      <w:t xml:space="preserve">Stránka </w:t>
    </w:r>
    <w:r w:rsidRPr="003F1A8B">
      <w:rPr>
        <w:rFonts w:ascii="Arial" w:hAnsi="Arial" w:cs="Arial"/>
        <w:sz w:val="16"/>
        <w:szCs w:val="16"/>
      </w:rPr>
      <w:fldChar w:fldCharType="begin"/>
    </w:r>
    <w:r w:rsidRPr="003F1A8B">
      <w:rPr>
        <w:rFonts w:ascii="Arial" w:hAnsi="Arial" w:cs="Arial"/>
        <w:sz w:val="16"/>
        <w:szCs w:val="16"/>
      </w:rPr>
      <w:instrText xml:space="preserve"> PAGE </w:instrText>
    </w:r>
    <w:r w:rsidRPr="003F1A8B">
      <w:rPr>
        <w:rFonts w:ascii="Arial" w:hAnsi="Arial" w:cs="Arial"/>
        <w:sz w:val="16"/>
        <w:szCs w:val="16"/>
      </w:rPr>
      <w:fldChar w:fldCharType="separate"/>
    </w:r>
    <w:r w:rsidR="008215CA">
      <w:rPr>
        <w:rFonts w:ascii="Arial" w:hAnsi="Arial" w:cs="Arial"/>
        <w:noProof/>
        <w:sz w:val="16"/>
        <w:szCs w:val="16"/>
      </w:rPr>
      <w:t>2</w:t>
    </w:r>
    <w:r w:rsidRPr="003F1A8B">
      <w:rPr>
        <w:rFonts w:ascii="Arial" w:hAnsi="Arial" w:cs="Arial"/>
        <w:sz w:val="16"/>
        <w:szCs w:val="16"/>
      </w:rPr>
      <w:fldChar w:fldCharType="end"/>
    </w:r>
    <w:r w:rsidRPr="003F1A8B">
      <w:rPr>
        <w:rFonts w:ascii="Arial" w:hAnsi="Arial" w:cs="Arial"/>
        <w:sz w:val="16"/>
        <w:szCs w:val="16"/>
      </w:rPr>
      <w:t xml:space="preserve"> (celkem </w:t>
    </w:r>
    <w:r w:rsidRPr="003F1A8B">
      <w:rPr>
        <w:rFonts w:ascii="Arial" w:hAnsi="Arial" w:cs="Arial"/>
        <w:sz w:val="16"/>
        <w:szCs w:val="16"/>
      </w:rPr>
      <w:fldChar w:fldCharType="begin"/>
    </w:r>
    <w:r w:rsidRPr="003F1A8B">
      <w:rPr>
        <w:rFonts w:ascii="Arial" w:hAnsi="Arial" w:cs="Arial"/>
        <w:sz w:val="16"/>
        <w:szCs w:val="16"/>
      </w:rPr>
      <w:instrText xml:space="preserve"> NUMPAGES  </w:instrText>
    </w:r>
    <w:r w:rsidRPr="003F1A8B">
      <w:rPr>
        <w:rFonts w:ascii="Arial" w:hAnsi="Arial" w:cs="Arial"/>
        <w:sz w:val="16"/>
        <w:szCs w:val="16"/>
      </w:rPr>
      <w:fldChar w:fldCharType="separate"/>
    </w:r>
    <w:r w:rsidR="008215CA">
      <w:rPr>
        <w:rFonts w:ascii="Arial" w:hAnsi="Arial" w:cs="Arial"/>
        <w:noProof/>
        <w:sz w:val="16"/>
        <w:szCs w:val="16"/>
      </w:rPr>
      <w:t>2</w:t>
    </w:r>
    <w:r w:rsidRPr="003F1A8B">
      <w:rPr>
        <w:rFonts w:ascii="Arial" w:hAnsi="Arial" w:cs="Arial"/>
        <w:sz w:val="16"/>
        <w:szCs w:val="16"/>
      </w:rPr>
      <w:fldChar w:fldCharType="end"/>
    </w:r>
    <w:r w:rsidRPr="003F1A8B">
      <w:rPr>
        <w:rFonts w:ascii="Arial" w:hAnsi="Arial"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15B" w:rsidRDefault="001E315B" w:rsidP="007145F5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15B" w:rsidRDefault="001E315B">
      <w:r>
        <w:separator/>
      </w:r>
    </w:p>
  </w:footnote>
  <w:footnote w:type="continuationSeparator" w:id="0">
    <w:p w:rsidR="001E315B" w:rsidRDefault="001E3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15B" w:rsidRPr="00E24FAE" w:rsidRDefault="001E315B" w:rsidP="006A6CD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214"/>
      </w:tabs>
      <w:rPr>
        <w:rFonts w:ascii="Arial" w:hAnsi="Arial" w:cs="Arial"/>
        <w:noProof/>
        <w:sz w:val="16"/>
        <w:szCs w:val="16"/>
      </w:rPr>
    </w:pPr>
    <w:r w:rsidRPr="003F1A8B">
      <w:rPr>
        <w:rFonts w:ascii="Arial" w:hAnsi="Arial" w:cs="Arial"/>
        <w:noProof/>
        <w:sz w:val="16"/>
        <w:szCs w:val="16"/>
      </w:rPr>
      <w:t>Technická zpráva</w:t>
    </w:r>
    <w:r>
      <w:rPr>
        <w:rFonts w:ascii="Arial" w:hAnsi="Arial" w:cs="Arial"/>
        <w:noProof/>
        <w:sz w:val="16"/>
        <w:szCs w:val="16"/>
      </w:rPr>
      <w:tab/>
    </w:r>
    <w:r w:rsidRPr="006A6CD2">
      <w:rPr>
        <w:rFonts w:ascii="Arial" w:hAnsi="Arial" w:cs="Arial"/>
        <w:noProof/>
        <w:sz w:val="16"/>
        <w:szCs w:val="16"/>
      </w:rPr>
      <w:t xml:space="preserve">STAVEBNÍ ÚPRAVY BYTOVÝCH DOMŮ </w:t>
    </w:r>
    <w:r w:rsidRPr="00E24FAE">
      <w:rPr>
        <w:rFonts w:ascii="Arial" w:hAnsi="Arial" w:cs="Arial"/>
        <w:noProof/>
        <w:sz w:val="16"/>
        <w:szCs w:val="16"/>
      </w:rPr>
      <w:t>UL. ŠENOVSKÁ 65,67 A 69</w:t>
    </w:r>
  </w:p>
  <w:p w:rsidR="001E315B" w:rsidRPr="003F1A8B" w:rsidRDefault="001E315B" w:rsidP="00761988">
    <w:pPr>
      <w:pStyle w:val="Zhlav"/>
      <w:tabs>
        <w:tab w:val="clear" w:pos="4536"/>
        <w:tab w:val="clear" w:pos="9072"/>
        <w:tab w:val="right" w:pos="9214"/>
      </w:tabs>
      <w:spacing w:before="6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Elektroinstalace</w:t>
    </w:r>
    <w:r>
      <w:rPr>
        <w:rFonts w:ascii="Arial" w:hAnsi="Arial" w:cs="Arial"/>
        <w:sz w:val="16"/>
        <w:szCs w:val="16"/>
      </w:rPr>
      <w:tab/>
    </w:r>
    <w:r w:rsidRPr="00E24FAE">
      <w:rPr>
        <w:rFonts w:ascii="Arial" w:hAnsi="Arial" w:cs="Arial"/>
        <w:noProof/>
        <w:sz w:val="16"/>
        <w:szCs w:val="16"/>
      </w:rPr>
      <w:t>SO 01 BYTOVÉ DOMY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15B" w:rsidRDefault="001E315B" w:rsidP="007145F5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E6D24"/>
    <w:multiLevelType w:val="hybridMultilevel"/>
    <w:tmpl w:val="88A802EE"/>
    <w:lvl w:ilvl="0" w:tplc="4112D5E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F6B47"/>
    <w:multiLevelType w:val="hybridMultilevel"/>
    <w:tmpl w:val="056C4E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69567B"/>
    <w:multiLevelType w:val="hybridMultilevel"/>
    <w:tmpl w:val="5AFC10D4"/>
    <w:lvl w:ilvl="0" w:tplc="C6AC5254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65BF1E1E"/>
    <w:multiLevelType w:val="multilevel"/>
    <w:tmpl w:val="1A58FA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CDC14CA"/>
    <w:multiLevelType w:val="hybridMultilevel"/>
    <w:tmpl w:val="79064F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02E37"/>
    <w:multiLevelType w:val="hybridMultilevel"/>
    <w:tmpl w:val="C94C114E"/>
    <w:lvl w:ilvl="0" w:tplc="71C61F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>
      <o:colormru v:ext="edit" colors="#9c3,#66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96C"/>
    <w:rsid w:val="00005EA3"/>
    <w:rsid w:val="00011F36"/>
    <w:rsid w:val="000143E3"/>
    <w:rsid w:val="000201C9"/>
    <w:rsid w:val="0002062B"/>
    <w:rsid w:val="0002764A"/>
    <w:rsid w:val="00027E6C"/>
    <w:rsid w:val="00030F7D"/>
    <w:rsid w:val="00031B53"/>
    <w:rsid w:val="00032EE6"/>
    <w:rsid w:val="00036148"/>
    <w:rsid w:val="00037F1E"/>
    <w:rsid w:val="0004699F"/>
    <w:rsid w:val="0005641E"/>
    <w:rsid w:val="00056E36"/>
    <w:rsid w:val="00062202"/>
    <w:rsid w:val="00064CBD"/>
    <w:rsid w:val="00065937"/>
    <w:rsid w:val="000660EF"/>
    <w:rsid w:val="0006730F"/>
    <w:rsid w:val="000676D4"/>
    <w:rsid w:val="000711F6"/>
    <w:rsid w:val="00085963"/>
    <w:rsid w:val="00086C8B"/>
    <w:rsid w:val="00087331"/>
    <w:rsid w:val="00090E22"/>
    <w:rsid w:val="000953B4"/>
    <w:rsid w:val="000A3EA5"/>
    <w:rsid w:val="000A41CA"/>
    <w:rsid w:val="000B03F2"/>
    <w:rsid w:val="000B2CCA"/>
    <w:rsid w:val="000C2352"/>
    <w:rsid w:val="000C2AC0"/>
    <w:rsid w:val="000C6DF2"/>
    <w:rsid w:val="000D0657"/>
    <w:rsid w:val="000D3A1C"/>
    <w:rsid w:val="000D445A"/>
    <w:rsid w:val="000E6188"/>
    <w:rsid w:val="000F4B8B"/>
    <w:rsid w:val="00104E87"/>
    <w:rsid w:val="00120C41"/>
    <w:rsid w:val="00134AB6"/>
    <w:rsid w:val="00141ABC"/>
    <w:rsid w:val="00143179"/>
    <w:rsid w:val="00143383"/>
    <w:rsid w:val="001463E7"/>
    <w:rsid w:val="001512EF"/>
    <w:rsid w:val="00151FCD"/>
    <w:rsid w:val="001721E5"/>
    <w:rsid w:val="00173474"/>
    <w:rsid w:val="00174895"/>
    <w:rsid w:val="00174CFB"/>
    <w:rsid w:val="00187117"/>
    <w:rsid w:val="001918CD"/>
    <w:rsid w:val="00191EDD"/>
    <w:rsid w:val="00192057"/>
    <w:rsid w:val="00192417"/>
    <w:rsid w:val="00194F28"/>
    <w:rsid w:val="00196B8B"/>
    <w:rsid w:val="001A1BAF"/>
    <w:rsid w:val="001A64E5"/>
    <w:rsid w:val="001A650D"/>
    <w:rsid w:val="001B1422"/>
    <w:rsid w:val="001B182E"/>
    <w:rsid w:val="001B1F89"/>
    <w:rsid w:val="001B376D"/>
    <w:rsid w:val="001B43EC"/>
    <w:rsid w:val="001C370A"/>
    <w:rsid w:val="001D204B"/>
    <w:rsid w:val="001D2898"/>
    <w:rsid w:val="001D2A55"/>
    <w:rsid w:val="001D479D"/>
    <w:rsid w:val="001E0EF7"/>
    <w:rsid w:val="001E0F6F"/>
    <w:rsid w:val="001E315B"/>
    <w:rsid w:val="001E64BD"/>
    <w:rsid w:val="001F101A"/>
    <w:rsid w:val="001F3B3C"/>
    <w:rsid w:val="001F5E50"/>
    <w:rsid w:val="001F6AFB"/>
    <w:rsid w:val="001F7D96"/>
    <w:rsid w:val="00200858"/>
    <w:rsid w:val="00202F6F"/>
    <w:rsid w:val="00205AD1"/>
    <w:rsid w:val="00211BD8"/>
    <w:rsid w:val="00216B99"/>
    <w:rsid w:val="0023542E"/>
    <w:rsid w:val="00236945"/>
    <w:rsid w:val="00241D68"/>
    <w:rsid w:val="002421FF"/>
    <w:rsid w:val="00242FC0"/>
    <w:rsid w:val="00251117"/>
    <w:rsid w:val="00254CA4"/>
    <w:rsid w:val="00257314"/>
    <w:rsid w:val="002641F8"/>
    <w:rsid w:val="002723AB"/>
    <w:rsid w:val="00272AAA"/>
    <w:rsid w:val="00276193"/>
    <w:rsid w:val="00281A5D"/>
    <w:rsid w:val="00282695"/>
    <w:rsid w:val="002832D7"/>
    <w:rsid w:val="00286342"/>
    <w:rsid w:val="00290C84"/>
    <w:rsid w:val="002B009B"/>
    <w:rsid w:val="002B674A"/>
    <w:rsid w:val="002C2018"/>
    <w:rsid w:val="002C5B6E"/>
    <w:rsid w:val="002C5F96"/>
    <w:rsid w:val="002D3BD9"/>
    <w:rsid w:val="002F0D2D"/>
    <w:rsid w:val="002F163B"/>
    <w:rsid w:val="002F2929"/>
    <w:rsid w:val="002F3039"/>
    <w:rsid w:val="002F382D"/>
    <w:rsid w:val="003014B3"/>
    <w:rsid w:val="0031361A"/>
    <w:rsid w:val="003176D1"/>
    <w:rsid w:val="0032101C"/>
    <w:rsid w:val="003247E4"/>
    <w:rsid w:val="00337A73"/>
    <w:rsid w:val="00340844"/>
    <w:rsid w:val="00344C27"/>
    <w:rsid w:val="003454F0"/>
    <w:rsid w:val="00346FC0"/>
    <w:rsid w:val="003500F8"/>
    <w:rsid w:val="00362028"/>
    <w:rsid w:val="003622FB"/>
    <w:rsid w:val="0036437B"/>
    <w:rsid w:val="00383720"/>
    <w:rsid w:val="00383C7B"/>
    <w:rsid w:val="003861D6"/>
    <w:rsid w:val="003866BD"/>
    <w:rsid w:val="003872A1"/>
    <w:rsid w:val="00393DDE"/>
    <w:rsid w:val="0039638A"/>
    <w:rsid w:val="00396C45"/>
    <w:rsid w:val="003A38D2"/>
    <w:rsid w:val="003A596C"/>
    <w:rsid w:val="003B0797"/>
    <w:rsid w:val="003C13F1"/>
    <w:rsid w:val="003C50D1"/>
    <w:rsid w:val="003D6762"/>
    <w:rsid w:val="003D67C1"/>
    <w:rsid w:val="003E5246"/>
    <w:rsid w:val="003E5B3D"/>
    <w:rsid w:val="003F1A8B"/>
    <w:rsid w:val="003F792B"/>
    <w:rsid w:val="00400DB8"/>
    <w:rsid w:val="00402D45"/>
    <w:rsid w:val="00404DBF"/>
    <w:rsid w:val="004056E2"/>
    <w:rsid w:val="004061C6"/>
    <w:rsid w:val="004078A1"/>
    <w:rsid w:val="00412FCC"/>
    <w:rsid w:val="00413A70"/>
    <w:rsid w:val="00415988"/>
    <w:rsid w:val="004173F0"/>
    <w:rsid w:val="0042009E"/>
    <w:rsid w:val="00420730"/>
    <w:rsid w:val="00421B24"/>
    <w:rsid w:val="00422ECD"/>
    <w:rsid w:val="00423784"/>
    <w:rsid w:val="004253AA"/>
    <w:rsid w:val="00426807"/>
    <w:rsid w:val="004317D4"/>
    <w:rsid w:val="00431940"/>
    <w:rsid w:val="00441723"/>
    <w:rsid w:val="00441E42"/>
    <w:rsid w:val="004467D6"/>
    <w:rsid w:val="00447B2D"/>
    <w:rsid w:val="00447EFD"/>
    <w:rsid w:val="00451ACD"/>
    <w:rsid w:val="00452240"/>
    <w:rsid w:val="004527F6"/>
    <w:rsid w:val="00453D8B"/>
    <w:rsid w:val="00454171"/>
    <w:rsid w:val="004564FF"/>
    <w:rsid w:val="00462B5B"/>
    <w:rsid w:val="0047015B"/>
    <w:rsid w:val="004707A6"/>
    <w:rsid w:val="0047080C"/>
    <w:rsid w:val="00471C1B"/>
    <w:rsid w:val="00474DA0"/>
    <w:rsid w:val="00475931"/>
    <w:rsid w:val="00484012"/>
    <w:rsid w:val="00493CE0"/>
    <w:rsid w:val="004A2782"/>
    <w:rsid w:val="004C04ED"/>
    <w:rsid w:val="004C122D"/>
    <w:rsid w:val="004C535C"/>
    <w:rsid w:val="004C777D"/>
    <w:rsid w:val="004D3E21"/>
    <w:rsid w:val="004D4E3A"/>
    <w:rsid w:val="004E27A8"/>
    <w:rsid w:val="004E4CC3"/>
    <w:rsid w:val="004F339A"/>
    <w:rsid w:val="004F6BBD"/>
    <w:rsid w:val="00501C2E"/>
    <w:rsid w:val="00503702"/>
    <w:rsid w:val="00506BB7"/>
    <w:rsid w:val="00506FA0"/>
    <w:rsid w:val="005078CE"/>
    <w:rsid w:val="00510B7D"/>
    <w:rsid w:val="00517CCE"/>
    <w:rsid w:val="00522419"/>
    <w:rsid w:val="00523CFD"/>
    <w:rsid w:val="00523E39"/>
    <w:rsid w:val="0052577B"/>
    <w:rsid w:val="0054212B"/>
    <w:rsid w:val="00544BBC"/>
    <w:rsid w:val="00550A0B"/>
    <w:rsid w:val="0055225D"/>
    <w:rsid w:val="00552F7B"/>
    <w:rsid w:val="00554871"/>
    <w:rsid w:val="00554926"/>
    <w:rsid w:val="0055763E"/>
    <w:rsid w:val="005630F6"/>
    <w:rsid w:val="005633DD"/>
    <w:rsid w:val="00564D58"/>
    <w:rsid w:val="0056775E"/>
    <w:rsid w:val="00567940"/>
    <w:rsid w:val="00567F06"/>
    <w:rsid w:val="00570A11"/>
    <w:rsid w:val="00571D71"/>
    <w:rsid w:val="00572B70"/>
    <w:rsid w:val="00573744"/>
    <w:rsid w:val="0057508E"/>
    <w:rsid w:val="00577CC1"/>
    <w:rsid w:val="005B0B94"/>
    <w:rsid w:val="005B30B1"/>
    <w:rsid w:val="005D236F"/>
    <w:rsid w:val="005D405C"/>
    <w:rsid w:val="005D4C55"/>
    <w:rsid w:val="005E611C"/>
    <w:rsid w:val="005E7AEE"/>
    <w:rsid w:val="005F210E"/>
    <w:rsid w:val="005F4E44"/>
    <w:rsid w:val="005F510E"/>
    <w:rsid w:val="005F540F"/>
    <w:rsid w:val="005F6DC8"/>
    <w:rsid w:val="00600C8B"/>
    <w:rsid w:val="00601DD1"/>
    <w:rsid w:val="0060347D"/>
    <w:rsid w:val="0060534F"/>
    <w:rsid w:val="00605CFE"/>
    <w:rsid w:val="006063A8"/>
    <w:rsid w:val="0061482C"/>
    <w:rsid w:val="00620809"/>
    <w:rsid w:val="00622F60"/>
    <w:rsid w:val="006249C4"/>
    <w:rsid w:val="00624D1B"/>
    <w:rsid w:val="0062791D"/>
    <w:rsid w:val="00633E64"/>
    <w:rsid w:val="0064026E"/>
    <w:rsid w:val="00652C9F"/>
    <w:rsid w:val="00653EA2"/>
    <w:rsid w:val="00655856"/>
    <w:rsid w:val="00657591"/>
    <w:rsid w:val="00665163"/>
    <w:rsid w:val="00666E1B"/>
    <w:rsid w:val="00667174"/>
    <w:rsid w:val="006711E8"/>
    <w:rsid w:val="006725FC"/>
    <w:rsid w:val="00676892"/>
    <w:rsid w:val="00683458"/>
    <w:rsid w:val="006902D2"/>
    <w:rsid w:val="00690DDE"/>
    <w:rsid w:val="00691A6E"/>
    <w:rsid w:val="00692A76"/>
    <w:rsid w:val="0069687A"/>
    <w:rsid w:val="00696E98"/>
    <w:rsid w:val="006A2D33"/>
    <w:rsid w:val="006A6CD2"/>
    <w:rsid w:val="006A7129"/>
    <w:rsid w:val="006A72A1"/>
    <w:rsid w:val="006B481E"/>
    <w:rsid w:val="006C0F42"/>
    <w:rsid w:val="006C2939"/>
    <w:rsid w:val="006D0BC2"/>
    <w:rsid w:val="006D1D43"/>
    <w:rsid w:val="006D22FB"/>
    <w:rsid w:val="006D51B2"/>
    <w:rsid w:val="006D6130"/>
    <w:rsid w:val="006D754A"/>
    <w:rsid w:val="006E23CD"/>
    <w:rsid w:val="006F07F8"/>
    <w:rsid w:val="006F2AF5"/>
    <w:rsid w:val="00704290"/>
    <w:rsid w:val="007125B4"/>
    <w:rsid w:val="007145F5"/>
    <w:rsid w:val="0071745A"/>
    <w:rsid w:val="00721339"/>
    <w:rsid w:val="00726CE0"/>
    <w:rsid w:val="00732933"/>
    <w:rsid w:val="00733108"/>
    <w:rsid w:val="0073407B"/>
    <w:rsid w:val="007508A7"/>
    <w:rsid w:val="007547C3"/>
    <w:rsid w:val="007561CD"/>
    <w:rsid w:val="007608CD"/>
    <w:rsid w:val="00760A9C"/>
    <w:rsid w:val="00761988"/>
    <w:rsid w:val="00761F96"/>
    <w:rsid w:val="00762624"/>
    <w:rsid w:val="00765737"/>
    <w:rsid w:val="007744C7"/>
    <w:rsid w:val="00775040"/>
    <w:rsid w:val="00780751"/>
    <w:rsid w:val="00790F19"/>
    <w:rsid w:val="00792CA7"/>
    <w:rsid w:val="007961F8"/>
    <w:rsid w:val="007A1E67"/>
    <w:rsid w:val="007A539E"/>
    <w:rsid w:val="007A57EA"/>
    <w:rsid w:val="007A5CBC"/>
    <w:rsid w:val="007B0077"/>
    <w:rsid w:val="007B26CE"/>
    <w:rsid w:val="007B4782"/>
    <w:rsid w:val="007C2B0B"/>
    <w:rsid w:val="007C41A5"/>
    <w:rsid w:val="007D0094"/>
    <w:rsid w:val="007D318F"/>
    <w:rsid w:val="007F5131"/>
    <w:rsid w:val="008002D4"/>
    <w:rsid w:val="0080412F"/>
    <w:rsid w:val="00804175"/>
    <w:rsid w:val="0080569D"/>
    <w:rsid w:val="00807F16"/>
    <w:rsid w:val="00820E01"/>
    <w:rsid w:val="008215CA"/>
    <w:rsid w:val="00822AEA"/>
    <w:rsid w:val="00824602"/>
    <w:rsid w:val="00825832"/>
    <w:rsid w:val="00830083"/>
    <w:rsid w:val="008314D3"/>
    <w:rsid w:val="008340AF"/>
    <w:rsid w:val="00834B21"/>
    <w:rsid w:val="00837EAF"/>
    <w:rsid w:val="00845179"/>
    <w:rsid w:val="00845DD7"/>
    <w:rsid w:val="00847380"/>
    <w:rsid w:val="008509C3"/>
    <w:rsid w:val="00852394"/>
    <w:rsid w:val="00852F57"/>
    <w:rsid w:val="00864391"/>
    <w:rsid w:val="00867852"/>
    <w:rsid w:val="008842CB"/>
    <w:rsid w:val="008864DD"/>
    <w:rsid w:val="00890334"/>
    <w:rsid w:val="00890CE2"/>
    <w:rsid w:val="00893F1A"/>
    <w:rsid w:val="008A005E"/>
    <w:rsid w:val="008A1DAA"/>
    <w:rsid w:val="008A6087"/>
    <w:rsid w:val="008A7754"/>
    <w:rsid w:val="008B1B13"/>
    <w:rsid w:val="008B5B0C"/>
    <w:rsid w:val="008B6C3E"/>
    <w:rsid w:val="008B7084"/>
    <w:rsid w:val="008B7E79"/>
    <w:rsid w:val="008D022D"/>
    <w:rsid w:val="008D1748"/>
    <w:rsid w:val="008D2D06"/>
    <w:rsid w:val="008D3750"/>
    <w:rsid w:val="008D5693"/>
    <w:rsid w:val="008E16C8"/>
    <w:rsid w:val="008E546D"/>
    <w:rsid w:val="008F22CC"/>
    <w:rsid w:val="008F7985"/>
    <w:rsid w:val="00901EDF"/>
    <w:rsid w:val="009045D7"/>
    <w:rsid w:val="009055CF"/>
    <w:rsid w:val="00907251"/>
    <w:rsid w:val="00915A46"/>
    <w:rsid w:val="009259F0"/>
    <w:rsid w:val="00925B9D"/>
    <w:rsid w:val="00926A5E"/>
    <w:rsid w:val="00926E90"/>
    <w:rsid w:val="0093194D"/>
    <w:rsid w:val="009325BA"/>
    <w:rsid w:val="00932C82"/>
    <w:rsid w:val="009356BF"/>
    <w:rsid w:val="0093656C"/>
    <w:rsid w:val="00942A74"/>
    <w:rsid w:val="00942B9B"/>
    <w:rsid w:val="0094388B"/>
    <w:rsid w:val="00946214"/>
    <w:rsid w:val="009500D9"/>
    <w:rsid w:val="00950AC9"/>
    <w:rsid w:val="00953EC7"/>
    <w:rsid w:val="00954A7C"/>
    <w:rsid w:val="009579C1"/>
    <w:rsid w:val="00961C09"/>
    <w:rsid w:val="00961EBC"/>
    <w:rsid w:val="0096207F"/>
    <w:rsid w:val="00963CAF"/>
    <w:rsid w:val="00965AB4"/>
    <w:rsid w:val="00967E2B"/>
    <w:rsid w:val="00974C11"/>
    <w:rsid w:val="00980417"/>
    <w:rsid w:val="009840AA"/>
    <w:rsid w:val="00986643"/>
    <w:rsid w:val="00994B0B"/>
    <w:rsid w:val="0099766F"/>
    <w:rsid w:val="009A66B3"/>
    <w:rsid w:val="009C4D9A"/>
    <w:rsid w:val="009D04C9"/>
    <w:rsid w:val="009E0551"/>
    <w:rsid w:val="009E0B4B"/>
    <w:rsid w:val="009E3357"/>
    <w:rsid w:val="009E39A5"/>
    <w:rsid w:val="009E5BF2"/>
    <w:rsid w:val="009F147C"/>
    <w:rsid w:val="009F16A7"/>
    <w:rsid w:val="009F3574"/>
    <w:rsid w:val="00A00C9C"/>
    <w:rsid w:val="00A03BD3"/>
    <w:rsid w:val="00A0452D"/>
    <w:rsid w:val="00A12F8C"/>
    <w:rsid w:val="00A13F46"/>
    <w:rsid w:val="00A25BAB"/>
    <w:rsid w:val="00A27A6A"/>
    <w:rsid w:val="00A34741"/>
    <w:rsid w:val="00A43555"/>
    <w:rsid w:val="00A43F84"/>
    <w:rsid w:val="00A44496"/>
    <w:rsid w:val="00A456DC"/>
    <w:rsid w:val="00A468F6"/>
    <w:rsid w:val="00A476BB"/>
    <w:rsid w:val="00A57E33"/>
    <w:rsid w:val="00A62861"/>
    <w:rsid w:val="00A6411B"/>
    <w:rsid w:val="00A653A5"/>
    <w:rsid w:val="00A7102A"/>
    <w:rsid w:val="00A8171E"/>
    <w:rsid w:val="00A81D19"/>
    <w:rsid w:val="00A8240E"/>
    <w:rsid w:val="00A85C58"/>
    <w:rsid w:val="00AA3FC3"/>
    <w:rsid w:val="00AA6C8E"/>
    <w:rsid w:val="00AB143D"/>
    <w:rsid w:val="00AB3C3C"/>
    <w:rsid w:val="00AC59D3"/>
    <w:rsid w:val="00AC7780"/>
    <w:rsid w:val="00AE65C4"/>
    <w:rsid w:val="00AF1C3E"/>
    <w:rsid w:val="00B304B0"/>
    <w:rsid w:val="00B41AE2"/>
    <w:rsid w:val="00B432A5"/>
    <w:rsid w:val="00B43744"/>
    <w:rsid w:val="00B437B6"/>
    <w:rsid w:val="00B47B22"/>
    <w:rsid w:val="00B54284"/>
    <w:rsid w:val="00B63888"/>
    <w:rsid w:val="00B639C1"/>
    <w:rsid w:val="00B65279"/>
    <w:rsid w:val="00B660BC"/>
    <w:rsid w:val="00B779F1"/>
    <w:rsid w:val="00B82607"/>
    <w:rsid w:val="00B85D4F"/>
    <w:rsid w:val="00B87E60"/>
    <w:rsid w:val="00B900E4"/>
    <w:rsid w:val="00B91CCA"/>
    <w:rsid w:val="00B964C3"/>
    <w:rsid w:val="00B975CB"/>
    <w:rsid w:val="00BA4789"/>
    <w:rsid w:val="00BB231D"/>
    <w:rsid w:val="00BC4D76"/>
    <w:rsid w:val="00BC7A13"/>
    <w:rsid w:val="00BD0B77"/>
    <w:rsid w:val="00BD63C1"/>
    <w:rsid w:val="00BD7F3E"/>
    <w:rsid w:val="00BE0018"/>
    <w:rsid w:val="00BE0F25"/>
    <w:rsid w:val="00BF0F8B"/>
    <w:rsid w:val="00BF7982"/>
    <w:rsid w:val="00C0210B"/>
    <w:rsid w:val="00C053CD"/>
    <w:rsid w:val="00C0611F"/>
    <w:rsid w:val="00C07524"/>
    <w:rsid w:val="00C07A59"/>
    <w:rsid w:val="00C21C1C"/>
    <w:rsid w:val="00C35BBF"/>
    <w:rsid w:val="00C42398"/>
    <w:rsid w:val="00C429A3"/>
    <w:rsid w:val="00C4304C"/>
    <w:rsid w:val="00C50AD4"/>
    <w:rsid w:val="00C51E23"/>
    <w:rsid w:val="00C54068"/>
    <w:rsid w:val="00C61A9E"/>
    <w:rsid w:val="00C61DFC"/>
    <w:rsid w:val="00C63C36"/>
    <w:rsid w:val="00C744F5"/>
    <w:rsid w:val="00C74810"/>
    <w:rsid w:val="00C74859"/>
    <w:rsid w:val="00C864EC"/>
    <w:rsid w:val="00C872C3"/>
    <w:rsid w:val="00C908C9"/>
    <w:rsid w:val="00C932CA"/>
    <w:rsid w:val="00C96DBD"/>
    <w:rsid w:val="00CB6C42"/>
    <w:rsid w:val="00CC1EDF"/>
    <w:rsid w:val="00CC7215"/>
    <w:rsid w:val="00CD0C33"/>
    <w:rsid w:val="00CD2702"/>
    <w:rsid w:val="00CD3AE1"/>
    <w:rsid w:val="00CE0618"/>
    <w:rsid w:val="00CE21F5"/>
    <w:rsid w:val="00CE349E"/>
    <w:rsid w:val="00CE67C3"/>
    <w:rsid w:val="00CE6933"/>
    <w:rsid w:val="00D01192"/>
    <w:rsid w:val="00D01410"/>
    <w:rsid w:val="00D03318"/>
    <w:rsid w:val="00D10D4B"/>
    <w:rsid w:val="00D141EB"/>
    <w:rsid w:val="00D149E3"/>
    <w:rsid w:val="00D21218"/>
    <w:rsid w:val="00D23F2E"/>
    <w:rsid w:val="00D278C4"/>
    <w:rsid w:val="00D31314"/>
    <w:rsid w:val="00D31D9A"/>
    <w:rsid w:val="00D37492"/>
    <w:rsid w:val="00D43D0C"/>
    <w:rsid w:val="00D47037"/>
    <w:rsid w:val="00D476BC"/>
    <w:rsid w:val="00D4774E"/>
    <w:rsid w:val="00D53081"/>
    <w:rsid w:val="00D54B2D"/>
    <w:rsid w:val="00D63F98"/>
    <w:rsid w:val="00D64C57"/>
    <w:rsid w:val="00D73CE5"/>
    <w:rsid w:val="00D74D2C"/>
    <w:rsid w:val="00D75412"/>
    <w:rsid w:val="00D75C6C"/>
    <w:rsid w:val="00D8188A"/>
    <w:rsid w:val="00D8217B"/>
    <w:rsid w:val="00D85828"/>
    <w:rsid w:val="00D90C6E"/>
    <w:rsid w:val="00D92418"/>
    <w:rsid w:val="00DA2148"/>
    <w:rsid w:val="00DA459E"/>
    <w:rsid w:val="00DA6BE3"/>
    <w:rsid w:val="00DB21A1"/>
    <w:rsid w:val="00DB2348"/>
    <w:rsid w:val="00DC0CC9"/>
    <w:rsid w:val="00DC43AA"/>
    <w:rsid w:val="00DC4752"/>
    <w:rsid w:val="00DC6504"/>
    <w:rsid w:val="00DC65AD"/>
    <w:rsid w:val="00DD65BA"/>
    <w:rsid w:val="00DE0415"/>
    <w:rsid w:val="00E011BC"/>
    <w:rsid w:val="00E02253"/>
    <w:rsid w:val="00E03A82"/>
    <w:rsid w:val="00E11479"/>
    <w:rsid w:val="00E21E46"/>
    <w:rsid w:val="00E23495"/>
    <w:rsid w:val="00E24FAE"/>
    <w:rsid w:val="00E26017"/>
    <w:rsid w:val="00E55945"/>
    <w:rsid w:val="00E60C5C"/>
    <w:rsid w:val="00E61774"/>
    <w:rsid w:val="00E70FF2"/>
    <w:rsid w:val="00E73200"/>
    <w:rsid w:val="00E77945"/>
    <w:rsid w:val="00E84DF6"/>
    <w:rsid w:val="00E879E9"/>
    <w:rsid w:val="00E87A9C"/>
    <w:rsid w:val="00E91035"/>
    <w:rsid w:val="00E949FA"/>
    <w:rsid w:val="00E96D4A"/>
    <w:rsid w:val="00EA26C3"/>
    <w:rsid w:val="00EA712F"/>
    <w:rsid w:val="00EB0C0D"/>
    <w:rsid w:val="00ED54EB"/>
    <w:rsid w:val="00ED604C"/>
    <w:rsid w:val="00EE43E9"/>
    <w:rsid w:val="00EE5B39"/>
    <w:rsid w:val="00EF1C20"/>
    <w:rsid w:val="00F0223A"/>
    <w:rsid w:val="00F02FBC"/>
    <w:rsid w:val="00F03E2A"/>
    <w:rsid w:val="00F04E87"/>
    <w:rsid w:val="00F06B31"/>
    <w:rsid w:val="00F06D47"/>
    <w:rsid w:val="00F12351"/>
    <w:rsid w:val="00F21492"/>
    <w:rsid w:val="00F25456"/>
    <w:rsid w:val="00F3103A"/>
    <w:rsid w:val="00F33884"/>
    <w:rsid w:val="00F343B3"/>
    <w:rsid w:val="00F35064"/>
    <w:rsid w:val="00F464CD"/>
    <w:rsid w:val="00F5252A"/>
    <w:rsid w:val="00F608E3"/>
    <w:rsid w:val="00F6515A"/>
    <w:rsid w:val="00F673BC"/>
    <w:rsid w:val="00F76C73"/>
    <w:rsid w:val="00F84EC1"/>
    <w:rsid w:val="00FA0533"/>
    <w:rsid w:val="00FA0C00"/>
    <w:rsid w:val="00FA0DC4"/>
    <w:rsid w:val="00FC124D"/>
    <w:rsid w:val="00FC54C2"/>
    <w:rsid w:val="00FD1A42"/>
    <w:rsid w:val="00FE3081"/>
    <w:rsid w:val="00FE4760"/>
    <w:rsid w:val="00FE69AC"/>
    <w:rsid w:val="00FF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o:colormru v:ext="edit" colors="#9c3,#66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D54EB"/>
    <w:rPr>
      <w:sz w:val="24"/>
      <w:szCs w:val="24"/>
    </w:rPr>
  </w:style>
  <w:style w:type="paragraph" w:styleId="Nadpis1">
    <w:name w:val="heading 1"/>
    <w:basedOn w:val="Normln"/>
    <w:qFormat/>
    <w:rsid w:val="00ED54EB"/>
    <w:pPr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25B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qFormat/>
    <w:rsid w:val="00994B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quale10bTunernPodtren">
    <w:name w:val="Styl squale + 10 b. Tučné Černá Podtržení"/>
    <w:basedOn w:val="Normln"/>
    <w:rsid w:val="008002D4"/>
    <w:pPr>
      <w:spacing w:after="120"/>
    </w:pPr>
    <w:rPr>
      <w:rFonts w:ascii="Arial" w:eastAsia="SimSun" w:hAnsi="Arial" w:cs="Arial"/>
      <w:b/>
      <w:bCs/>
      <w:color w:val="000000"/>
      <w:sz w:val="20"/>
      <w:szCs w:val="15"/>
      <w:u w:val="single"/>
      <w:lang w:eastAsia="zh-CN"/>
    </w:rPr>
  </w:style>
  <w:style w:type="paragraph" w:styleId="Zhlav">
    <w:name w:val="header"/>
    <w:basedOn w:val="Normln"/>
    <w:rsid w:val="00EE5B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E5B3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ED54EB"/>
    <w:rPr>
      <w:color w:val="0000FF"/>
      <w:u w:val="single"/>
    </w:rPr>
  </w:style>
  <w:style w:type="paragraph" w:styleId="Bezmezer">
    <w:name w:val="No Spacing"/>
    <w:qFormat/>
    <w:rsid w:val="00ED54EB"/>
    <w:rPr>
      <w:rFonts w:ascii="Calibri" w:hAnsi="Calibri"/>
      <w:sz w:val="22"/>
      <w:szCs w:val="22"/>
    </w:rPr>
  </w:style>
  <w:style w:type="paragraph" w:styleId="Textbubliny">
    <w:name w:val="Balloon Text"/>
    <w:basedOn w:val="Normln"/>
    <w:semiHidden/>
    <w:rsid w:val="00790F19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27E6C"/>
    <w:pPr>
      <w:ind w:left="360"/>
      <w:jc w:val="both"/>
    </w:pPr>
    <w:rPr>
      <w:rFonts w:ascii="Arial" w:hAnsi="Arial"/>
    </w:rPr>
  </w:style>
  <w:style w:type="paragraph" w:customStyle="1" w:styleId="Odstavec">
    <w:name w:val="Odstavec"/>
    <w:basedOn w:val="Normln"/>
    <w:rsid w:val="00027E6C"/>
    <w:pPr>
      <w:suppressAutoHyphens/>
      <w:spacing w:after="115" w:line="276" w:lineRule="auto"/>
      <w:ind w:firstLine="480"/>
      <w:jc w:val="both"/>
    </w:pPr>
    <w:rPr>
      <w:szCs w:val="20"/>
    </w:rPr>
  </w:style>
  <w:style w:type="paragraph" w:customStyle="1" w:styleId="Normln0">
    <w:name w:val="Normální~~"/>
    <w:basedOn w:val="Normln"/>
    <w:rsid w:val="00426807"/>
    <w:pPr>
      <w:widowControl w:val="0"/>
      <w:spacing w:line="288" w:lineRule="auto"/>
    </w:pPr>
    <w:rPr>
      <w:noProof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74859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06B31"/>
    <w:rPr>
      <w:rFonts w:ascii="Arial" w:hAnsi="Arial"/>
      <w:sz w:val="24"/>
      <w:szCs w:val="24"/>
    </w:rPr>
  </w:style>
  <w:style w:type="table" w:styleId="Mkatabulky">
    <w:name w:val="Table Grid"/>
    <w:basedOn w:val="Normlntabulka"/>
    <w:rsid w:val="00847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"/>
    <w:rsid w:val="00E70FF2"/>
    <w:pPr>
      <w:keepNext/>
      <w:keepLines/>
      <w:spacing w:before="120" w:after="60"/>
      <w:jc w:val="both"/>
    </w:pPr>
    <w:rPr>
      <w:rFonts w:ascii="Arial" w:hAnsi="Arial"/>
      <w:snapToGrid w:val="0"/>
      <w:sz w:val="18"/>
      <w:szCs w:val="20"/>
    </w:rPr>
  </w:style>
  <w:style w:type="paragraph" w:styleId="Zkladntext3">
    <w:name w:val="Body Text 3"/>
    <w:basedOn w:val="Normln"/>
    <w:link w:val="Zkladntext3Char"/>
    <w:rsid w:val="00601DD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601DD1"/>
    <w:rPr>
      <w:sz w:val="16"/>
      <w:szCs w:val="16"/>
    </w:rPr>
  </w:style>
  <w:style w:type="character" w:customStyle="1" w:styleId="Nadpis2Char">
    <w:name w:val="Nadpis 2 Char"/>
    <w:basedOn w:val="Standardnpsmoodstavce"/>
    <w:link w:val="Nadpis2"/>
    <w:semiHidden/>
    <w:rsid w:val="00925B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925B9D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D54EB"/>
    <w:rPr>
      <w:sz w:val="24"/>
      <w:szCs w:val="24"/>
    </w:rPr>
  </w:style>
  <w:style w:type="paragraph" w:styleId="Nadpis1">
    <w:name w:val="heading 1"/>
    <w:basedOn w:val="Normln"/>
    <w:qFormat/>
    <w:rsid w:val="00ED54EB"/>
    <w:pPr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25B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qFormat/>
    <w:rsid w:val="00994B0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quale10bTunernPodtren">
    <w:name w:val="Styl squale + 10 b. Tučné Černá Podtržení"/>
    <w:basedOn w:val="Normln"/>
    <w:rsid w:val="008002D4"/>
    <w:pPr>
      <w:spacing w:after="120"/>
    </w:pPr>
    <w:rPr>
      <w:rFonts w:ascii="Arial" w:eastAsia="SimSun" w:hAnsi="Arial" w:cs="Arial"/>
      <w:b/>
      <w:bCs/>
      <w:color w:val="000000"/>
      <w:sz w:val="20"/>
      <w:szCs w:val="15"/>
      <w:u w:val="single"/>
      <w:lang w:eastAsia="zh-CN"/>
    </w:rPr>
  </w:style>
  <w:style w:type="paragraph" w:styleId="Zhlav">
    <w:name w:val="header"/>
    <w:basedOn w:val="Normln"/>
    <w:rsid w:val="00EE5B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E5B39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ED54EB"/>
    <w:rPr>
      <w:color w:val="0000FF"/>
      <w:u w:val="single"/>
    </w:rPr>
  </w:style>
  <w:style w:type="paragraph" w:styleId="Bezmezer">
    <w:name w:val="No Spacing"/>
    <w:qFormat/>
    <w:rsid w:val="00ED54EB"/>
    <w:rPr>
      <w:rFonts w:ascii="Calibri" w:hAnsi="Calibri"/>
      <w:sz w:val="22"/>
      <w:szCs w:val="22"/>
    </w:rPr>
  </w:style>
  <w:style w:type="paragraph" w:styleId="Textbubliny">
    <w:name w:val="Balloon Text"/>
    <w:basedOn w:val="Normln"/>
    <w:semiHidden/>
    <w:rsid w:val="00790F19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027E6C"/>
    <w:pPr>
      <w:ind w:left="360"/>
      <w:jc w:val="both"/>
    </w:pPr>
    <w:rPr>
      <w:rFonts w:ascii="Arial" w:hAnsi="Arial"/>
    </w:rPr>
  </w:style>
  <w:style w:type="paragraph" w:customStyle="1" w:styleId="Odstavec">
    <w:name w:val="Odstavec"/>
    <w:basedOn w:val="Normln"/>
    <w:rsid w:val="00027E6C"/>
    <w:pPr>
      <w:suppressAutoHyphens/>
      <w:spacing w:after="115" w:line="276" w:lineRule="auto"/>
      <w:ind w:firstLine="480"/>
      <w:jc w:val="both"/>
    </w:pPr>
    <w:rPr>
      <w:szCs w:val="20"/>
    </w:rPr>
  </w:style>
  <w:style w:type="paragraph" w:customStyle="1" w:styleId="Normln0">
    <w:name w:val="Normální~~"/>
    <w:basedOn w:val="Normln"/>
    <w:rsid w:val="00426807"/>
    <w:pPr>
      <w:widowControl w:val="0"/>
      <w:spacing w:line="288" w:lineRule="auto"/>
    </w:pPr>
    <w:rPr>
      <w:noProof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74859"/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06B31"/>
    <w:rPr>
      <w:rFonts w:ascii="Arial" w:hAnsi="Arial"/>
      <w:sz w:val="24"/>
      <w:szCs w:val="24"/>
    </w:rPr>
  </w:style>
  <w:style w:type="table" w:styleId="Mkatabulky">
    <w:name w:val="Table Grid"/>
    <w:basedOn w:val="Normlntabulka"/>
    <w:rsid w:val="00847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"/>
    <w:rsid w:val="00E70FF2"/>
    <w:pPr>
      <w:keepNext/>
      <w:keepLines/>
      <w:spacing w:before="120" w:after="60"/>
      <w:jc w:val="both"/>
    </w:pPr>
    <w:rPr>
      <w:rFonts w:ascii="Arial" w:hAnsi="Arial"/>
      <w:snapToGrid w:val="0"/>
      <w:sz w:val="18"/>
      <w:szCs w:val="20"/>
    </w:rPr>
  </w:style>
  <w:style w:type="paragraph" w:styleId="Zkladntext3">
    <w:name w:val="Body Text 3"/>
    <w:basedOn w:val="Normln"/>
    <w:link w:val="Zkladntext3Char"/>
    <w:rsid w:val="00601DD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601DD1"/>
    <w:rPr>
      <w:sz w:val="16"/>
      <w:szCs w:val="16"/>
    </w:rPr>
  </w:style>
  <w:style w:type="character" w:customStyle="1" w:styleId="Nadpis2Char">
    <w:name w:val="Nadpis 2 Char"/>
    <w:basedOn w:val="Standardnpsmoodstavce"/>
    <w:link w:val="Nadpis2"/>
    <w:semiHidden/>
    <w:rsid w:val="00925B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925B9D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13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104789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532847">
                  <w:marLeft w:val="450"/>
                  <w:marRight w:val="0"/>
                  <w:marTop w:val="30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8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4372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28465">
              <w:marLeft w:val="162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6A7F8-4785-4272-ADDF-0EDC9910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ZHOTOVITEL</vt:lpstr>
    </vt:vector>
  </TitlesOfParts>
  <Company>HP</Company>
  <LinksUpToDate>false</LinksUpToDate>
  <CharactersWithSpaces>791</CharactersWithSpaces>
  <SharedDoc>false</SharedDoc>
  <HLinks>
    <vt:vector size="6" baseType="variant">
      <vt:variant>
        <vt:i4>6357060</vt:i4>
      </vt:variant>
      <vt:variant>
        <vt:i4>0</vt:i4>
      </vt:variant>
      <vt:variant>
        <vt:i4>0</vt:i4>
      </vt:variant>
      <vt:variant>
        <vt:i4>5</vt:i4>
      </vt:variant>
      <vt:variant>
        <vt:lpwstr>mailto:info@rhpartner.cz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ZHOTOVITEL</dc:title>
  <dc:creator>Radim</dc:creator>
  <cp:lastModifiedBy>VL</cp:lastModifiedBy>
  <cp:revision>4</cp:revision>
  <cp:lastPrinted>2020-06-02T15:58:00Z</cp:lastPrinted>
  <dcterms:created xsi:type="dcterms:W3CDTF">2020-07-20T10:22:00Z</dcterms:created>
  <dcterms:modified xsi:type="dcterms:W3CDTF">2020-07-20T10:46:00Z</dcterms:modified>
</cp:coreProperties>
</file>